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7F1" w:rsidRDefault="00B677F1" w:rsidP="00B677F1">
      <w:r>
        <w:t xml:space="preserve">Mahir Zajmović rođen je 10.7.1986. godine u Mostaru, Bosna i Hercegovina. </w:t>
      </w:r>
    </w:p>
    <w:p w:rsidR="00B677F1" w:rsidRDefault="00B677F1" w:rsidP="00B677F1">
      <w:r>
        <w:t>OBRAZOVANJE</w:t>
      </w:r>
    </w:p>
    <w:p w:rsidR="00B677F1" w:rsidRDefault="00B677F1" w:rsidP="00B677F1">
      <w:r>
        <w:t>Osnovnu školu završio je u Bugojnu, "Prva osnovna škola".</w:t>
      </w:r>
    </w:p>
    <w:p w:rsidR="00B677F1" w:rsidRDefault="00B677F1" w:rsidP="00B677F1">
      <w:r>
        <w:t>Srednjoškolsko obrazovanje završio je u Općoj Gimnaziji u Bugojnu.</w:t>
      </w:r>
    </w:p>
    <w:p w:rsidR="00B677F1" w:rsidRDefault="00B677F1" w:rsidP="00B677F1">
      <w:r>
        <w:t xml:space="preserve">Diplomirao je na Fakultetu informacijskih tehnologija Univerziteta "Džemal Bijedić" u Mostaru 2010. godine. </w:t>
      </w:r>
    </w:p>
    <w:p w:rsidR="00B677F1" w:rsidRDefault="00B677F1" w:rsidP="00B677F1">
      <w:r>
        <w:t xml:space="preserve">Zajednički magistarski studij Fakulteta informacijskih tehnologija Univerziteta "Džemal Bijedić" u Mostaru i Ekonomskog fakulteta Univerziteta u Sarajevu uspješno je završio 2014. godine. </w:t>
      </w:r>
    </w:p>
    <w:p w:rsidR="00B677F1" w:rsidRDefault="00B677F1" w:rsidP="00B677F1">
      <w:r>
        <w:t>Na Fakultetu informacionih tehnologija Sveučilišta/Univerziteta "VITEZ" u Vitezu stekao je zvanje "doktor informatike" 2019. godine.</w:t>
      </w:r>
    </w:p>
    <w:p w:rsidR="00B677F1" w:rsidRDefault="00B677F1" w:rsidP="00B677F1">
      <w:r>
        <w:t xml:space="preserve">RADNO ISKUSTVO </w:t>
      </w:r>
    </w:p>
    <w:p w:rsidR="00B677F1" w:rsidRDefault="00B677F1" w:rsidP="00B677F1">
      <w:r>
        <w:t>Općina Bugojno, sistemski i mrežni administrator (2011-2012)</w:t>
      </w:r>
    </w:p>
    <w:p w:rsidR="00B677F1" w:rsidRDefault="00B677F1" w:rsidP="00B677F1">
      <w:r>
        <w:t>Od 2011. godine je anganžovan na poslovima asistenta na Fakultetu informacionih tehnologija Sveučilišta/Univerziteta "VITEZ".</w:t>
      </w:r>
    </w:p>
    <w:p w:rsidR="00B677F1" w:rsidRDefault="00B677F1" w:rsidP="00B677F1">
      <w:r>
        <w:t>Od 2015. godine radi kao viši asistent na Fakultetu informacionih tehnologija Sveučilišta/Univerziteta "VITEZ", uža nastavno-naučna oblast "Informacioni sistemi i programiranje".</w:t>
      </w:r>
    </w:p>
    <w:p w:rsidR="00B677F1" w:rsidRDefault="00B677F1" w:rsidP="00B677F1">
      <w:r>
        <w:t>Obavlja funkciju sekretara nastavno-naučnog vijeća Fakulteta informacionih tehnologija Sveučilišta/Univerziteta "VITEZ".</w:t>
      </w:r>
    </w:p>
    <w:p w:rsidR="00B677F1" w:rsidRDefault="00B677F1" w:rsidP="00B677F1">
      <w:r>
        <w:t>Od 2020. godine radi kao docent na Fakultetu informacionih tehnologija Sveučilišta/Univerziteta "VITEZ", uža nastavno-naučna oblast "Računarske nauke".</w:t>
      </w:r>
    </w:p>
    <w:p w:rsidR="00B677F1" w:rsidRDefault="00B677F1" w:rsidP="00B677F1">
      <w:r>
        <w:t>OBJAVLJENE KNJIGE</w:t>
      </w:r>
    </w:p>
    <w:p w:rsidR="00B677F1" w:rsidRDefault="00B677F1" w:rsidP="00B677F1">
      <w:r>
        <w:t>Metodološka zbirka zadataka za učenje C++ (2012.)</w:t>
      </w:r>
    </w:p>
    <w:p w:rsidR="00B677F1" w:rsidRDefault="00B677F1" w:rsidP="00B677F1">
      <w:r>
        <w:t>Osnove informacijske sigurnosti (2016.)</w:t>
      </w:r>
    </w:p>
    <w:p w:rsidR="00B677F1" w:rsidRDefault="00B677F1" w:rsidP="00B677F1">
      <w:r>
        <w:t>STRANI JEZICI</w:t>
      </w:r>
    </w:p>
    <w:p w:rsidR="00B677F1" w:rsidRDefault="00B677F1" w:rsidP="00B677F1">
      <w:r>
        <w:t>Engleski (B2)</w:t>
      </w:r>
    </w:p>
    <w:p w:rsidR="009632FC" w:rsidRDefault="009632FC">
      <w:bookmarkStart w:id="0" w:name="_GoBack"/>
      <w:bookmarkEnd w:id="0"/>
    </w:p>
    <w:sectPr w:rsidR="009632FC" w:rsidSect="000758AE">
      <w:pgSz w:w="11907" w:h="16839" w:code="9"/>
      <w:pgMar w:top="45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F1"/>
    <w:rsid w:val="000758AE"/>
    <w:rsid w:val="009632FC"/>
    <w:rsid w:val="00B6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ABA7D-B4B3-4A2B-A642-8FF9990B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vesna.l.cicic</dc:creator>
  <cp:keywords/>
  <dc:description/>
  <cp:lastModifiedBy>vesna.l.cicic</cp:lastModifiedBy>
  <cp:revision>1</cp:revision>
  <dcterms:created xsi:type="dcterms:W3CDTF">2021-07-14T13:39:00Z</dcterms:created>
  <dcterms:modified xsi:type="dcterms:W3CDTF">2021-07-14T13:40:00Z</dcterms:modified>
</cp:coreProperties>
</file>